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BA" w:rsidRDefault="00F537BA" w:rsidP="00F537BA">
      <w:pPr>
        <w:spacing w:before="100" w:beforeAutospacing="1" w:after="100" w:afterAutospacing="1" w:line="240" w:lineRule="auto"/>
        <w:ind w:right="-567"/>
        <w:contextualSpacing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Конспект НОД по</w:t>
      </w:r>
      <w:r w:rsidR="008E600D" w:rsidRPr="008E600D">
        <w:rPr>
          <w:rFonts w:asciiTheme="majorHAnsi" w:hAnsiTheme="majorHAnsi" w:cs="Times New Roman"/>
          <w:b/>
          <w:sz w:val="32"/>
          <w:szCs w:val="32"/>
        </w:rPr>
        <w:t xml:space="preserve">  </w:t>
      </w:r>
      <w:proofErr w:type="spellStart"/>
      <w:r w:rsidR="008E600D" w:rsidRPr="008E600D">
        <w:rPr>
          <w:rFonts w:asciiTheme="majorHAnsi" w:hAnsiTheme="majorHAnsi" w:cs="Times New Roman"/>
          <w:b/>
          <w:sz w:val="32"/>
          <w:szCs w:val="32"/>
        </w:rPr>
        <w:t>фитбол-гимнастики</w:t>
      </w:r>
      <w:proofErr w:type="spellEnd"/>
    </w:p>
    <w:p w:rsidR="008E600D" w:rsidRDefault="008E600D" w:rsidP="00F537BA">
      <w:pPr>
        <w:spacing w:before="100" w:beforeAutospacing="1" w:after="100" w:afterAutospacing="1" w:line="240" w:lineRule="auto"/>
        <w:ind w:right="-567"/>
        <w:contextualSpacing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8E600D">
        <w:rPr>
          <w:rFonts w:asciiTheme="majorHAnsi" w:hAnsiTheme="majorHAnsi" w:cs="Times New Roman"/>
          <w:b/>
          <w:sz w:val="32"/>
          <w:szCs w:val="32"/>
        </w:rPr>
        <w:t>"Путешествие на морское дно"</w:t>
      </w:r>
    </w:p>
    <w:p w:rsidR="00F537BA" w:rsidRPr="008E600D" w:rsidRDefault="00F537BA" w:rsidP="00F537BA">
      <w:pPr>
        <w:spacing w:before="100" w:beforeAutospacing="1" w:after="100" w:afterAutospacing="1" w:line="240" w:lineRule="auto"/>
        <w:ind w:right="-567"/>
        <w:contextualSpacing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Цель</w:t>
      </w:r>
      <w:r w:rsidRPr="008E600D">
        <w:rPr>
          <w:rFonts w:ascii="Times New Roman" w:hAnsi="Times New Roman" w:cs="Times New Roman"/>
          <w:sz w:val="28"/>
          <w:szCs w:val="28"/>
        </w:rPr>
        <w:t xml:space="preserve">: вызвать у детей эмоциональный отклик и желание участвовать в занятии посредством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фитбол-гимнастики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>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1. Учить сохранять равновесие в различных положениях на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>, развивать координационные способности.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2. Развивать психофизические качества: силу, быстроту, выносливость, ловкость, гибкость.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3. Совершенствовать технику выполнения: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- прыжков через барьеры;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-ползание по гимнастической скамейке, подтягиваясь руками.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4. Закрепить умение подлезать под дугами разными способами.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5. Развивать способность детей к самостоятельному выполнению физических упражнений согласно предложенным схемам, </w:t>
      </w:r>
      <w:proofErr w:type="gramStart"/>
      <w:r w:rsidRPr="008E600D">
        <w:rPr>
          <w:rFonts w:ascii="Times New Roman" w:hAnsi="Times New Roman" w:cs="Times New Roman"/>
          <w:sz w:val="28"/>
          <w:szCs w:val="28"/>
        </w:rPr>
        <w:t>фото-карточкам</w:t>
      </w:r>
      <w:proofErr w:type="gramEnd"/>
      <w:r w:rsidRPr="008E600D">
        <w:rPr>
          <w:rFonts w:ascii="Times New Roman" w:hAnsi="Times New Roman" w:cs="Times New Roman"/>
          <w:sz w:val="28"/>
          <w:szCs w:val="28"/>
        </w:rPr>
        <w:t>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6. Способствовать созданию хорошего настроения и эмоционального подъема.</w:t>
      </w: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7. Воспитывать у детей выдержку, самостоятельность, творчество.</w:t>
      </w:r>
    </w:p>
    <w:p w:rsidR="00F537BA" w:rsidRPr="008E600D" w:rsidRDefault="00F537BA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Default="008E600D" w:rsidP="008E600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Инвентарь к занятию</w:t>
      </w:r>
      <w:r w:rsidRPr="008E60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00D" w:rsidRDefault="008E600D" w:rsidP="008E600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E600D">
        <w:rPr>
          <w:rFonts w:ascii="Times New Roman" w:hAnsi="Times New Roman" w:cs="Times New Roman"/>
          <w:sz w:val="28"/>
          <w:szCs w:val="28"/>
        </w:rPr>
        <w:t xml:space="preserve">мячи -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 xml:space="preserve">,  2 гимнастические скамейки, 13 колпачков, 13 теннисных мячика (от киндер-сюрприза, 3 барьера,  3 дуги для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>,  6 фишек, 6 схем.</w:t>
      </w:r>
      <w:proofErr w:type="gramEnd"/>
    </w:p>
    <w:p w:rsidR="00F537BA" w:rsidRPr="008E600D" w:rsidRDefault="00F537BA" w:rsidP="008E600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 w:rsidRPr="008E600D">
        <w:rPr>
          <w:rFonts w:ascii="Times New Roman" w:hAnsi="Times New Roman" w:cs="Times New Roman"/>
          <w:sz w:val="28"/>
          <w:szCs w:val="28"/>
        </w:rPr>
        <w:t>: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 магнитофон, сборник - «Детские песенки», «Звуки моря», «Спортивный марш».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  <w:r w:rsidRPr="008E600D">
        <w:rPr>
          <w:rFonts w:ascii="Times New Roman" w:hAnsi="Times New Roman" w:cs="Times New Roman"/>
          <w:sz w:val="28"/>
          <w:szCs w:val="28"/>
        </w:rPr>
        <w:t>: макет корабля, пещера с ракушкой, сундук, схемы движения.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right="-56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E600D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-Здравствуйте, друзья!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Посмотрите, сколько у нас гостей, давайте с ними поздороваемся.</w:t>
      </w:r>
    </w:p>
    <w:p w:rsidR="008E600D" w:rsidRDefault="008E600D" w:rsidP="008E600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Хочу всех вас пригласить совершить со мной увлекательное путешествие в морское царство. Мы опустимся с вами на дно морское, там вы познакомитесь с морскими обитателями. А если разрешите, я буду вашим капитаном, а …. будет боцманом – моим помощником. Ну что, </w:t>
      </w:r>
      <w:proofErr w:type="gramStart"/>
      <w:r w:rsidRPr="008E600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E600D">
        <w:rPr>
          <w:rFonts w:ascii="Times New Roman" w:hAnsi="Times New Roman" w:cs="Times New Roman"/>
          <w:sz w:val="28"/>
          <w:szCs w:val="28"/>
        </w:rPr>
        <w:t xml:space="preserve"> в путь!</w:t>
      </w:r>
    </w:p>
    <w:p w:rsidR="00F537BA" w:rsidRPr="008E600D" w:rsidRDefault="00F537BA" w:rsidP="008E600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Pr="008E600D" w:rsidRDefault="008E600D" w:rsidP="008E600D">
      <w:pPr>
        <w:spacing w:before="100" w:beforeAutospacing="1" w:after="100" w:afterAutospacing="1" w:line="240" w:lineRule="auto"/>
        <w:ind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Занимательная разминка.</w:t>
      </w: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Обычная ходьба. Ходьба на носках, руки вверх. Ходьба на пятках, руки на поясе. В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 xml:space="preserve">, руки за спину. С высоким подниманием колен, носко прижать к колену, руки в стороны. Боковой галоп. Бег в среднем темпе (3 круга). Ходьба с дыхательными </w:t>
      </w:r>
      <w:r>
        <w:rPr>
          <w:rFonts w:ascii="Times New Roman" w:hAnsi="Times New Roman" w:cs="Times New Roman"/>
          <w:sz w:val="28"/>
          <w:szCs w:val="28"/>
        </w:rPr>
        <w:t>упражнениями.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Перестроение в 3 колонны.</w:t>
      </w: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E600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 xml:space="preserve"> упражнения с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>.</w:t>
      </w: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32"/>
          <w:szCs w:val="32"/>
        </w:rPr>
        <w:lastRenderedPageBreak/>
        <w:t>«Морское царство</w:t>
      </w:r>
      <w:r w:rsidRPr="008E600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E600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E600D">
        <w:rPr>
          <w:rFonts w:ascii="Times New Roman" w:hAnsi="Times New Roman" w:cs="Times New Roman"/>
          <w:sz w:val="28"/>
          <w:szCs w:val="28"/>
        </w:rPr>
        <w:t>каждое упражнение выполняется 8 раз)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 xml:space="preserve">                              1.Упражнение. «У штурвала».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И. п. – стойка ноги врозь,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 xml:space="preserve"> в опущенных руках.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1 – поворот влево; (руки с мячом на уровне груди)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2 – и. п.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3 – поворот вправо;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4 – и. п.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8E600D">
        <w:rPr>
          <w:rFonts w:ascii="Times New Roman" w:hAnsi="Times New Roman" w:cs="Times New Roman"/>
          <w:b/>
          <w:sz w:val="28"/>
          <w:szCs w:val="28"/>
        </w:rPr>
        <w:t xml:space="preserve"> «Поднять якорь».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И. п. – ноги на ширине плеч, руки на мяче.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1-4 - прокатывание мяча вперед, не отрывая ноги от пола (не сгибая в коленях).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5-8 – прокатывание мяча назад.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3.Упражнение  «Каракатица».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И. п. – сидя на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>, ноги на ширине плеч.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1- левая нога в упор на пятку;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2- наклон к прямой ноге;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3-4 – и. п.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5-8 – то же к правой ноге.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4.Упражнение «Кальмар».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И. п. – сидя на мяче, ноги на ширине плеч в опоре стопами на пол, руки опущены вниз.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1-4 - ходьба вперед, не отрывая ягодицы от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>, постепенно опуская спину на мяч;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5-8 - ходьба назад.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5.Упражнение  «Дельфин».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И. п. – стойка на коленях, мяч перед собой, руки на мяче сверху.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1- прямую ногу в сторону на носок;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2-3- откатить мяч от себя, зафиксировать положение с небольшим прогибом позвоночника в грудном отделе;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4 – и. п.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5-8 – то же в другую сторону.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6.Упражнение  «Морская звезда».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И. п. - лежа на животе, ноги в упоре на ширине плеч, руки на полу в упоре.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1-4 – поднять туловище, как можно выше, руки в стороны;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5-8 – и. п.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7. Упражнение «Морская волна».</w:t>
      </w: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И. п. –</w:t>
      </w:r>
      <w:r>
        <w:rPr>
          <w:rFonts w:ascii="Times New Roman" w:hAnsi="Times New Roman" w:cs="Times New Roman"/>
          <w:sz w:val="28"/>
          <w:szCs w:val="28"/>
        </w:rPr>
        <w:t xml:space="preserve"> сидя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на пояс.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Ходьба на носках. Выполняя дыхательные упражнения.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Построение в колонну. Дети кладу</w:t>
      </w:r>
      <w:r w:rsidR="00F537BA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F537BA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F537BA">
        <w:rPr>
          <w:rFonts w:ascii="Times New Roman" w:hAnsi="Times New Roman" w:cs="Times New Roman"/>
          <w:sz w:val="28"/>
          <w:szCs w:val="28"/>
        </w:rPr>
        <w:t xml:space="preserve"> на пол, </w:t>
      </w:r>
      <w:r w:rsidRPr="008E600D">
        <w:rPr>
          <w:rFonts w:ascii="Times New Roman" w:hAnsi="Times New Roman" w:cs="Times New Roman"/>
          <w:sz w:val="28"/>
          <w:szCs w:val="28"/>
        </w:rPr>
        <w:t>берут колпачки и теннисные мячики. Перестроение в 2 шеренги (девочки на изображение собачек, мальчики попугаев)</w:t>
      </w:r>
      <w:proofErr w:type="gramStart"/>
      <w:r w:rsidRPr="008E60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00D" w:rsidRPr="008E600D" w:rsidRDefault="008E600D" w:rsidP="00F537BA">
      <w:pPr>
        <w:spacing w:before="100" w:beforeAutospacing="1" w:after="100" w:afterAutospacing="1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E600D">
        <w:rPr>
          <w:rFonts w:ascii="Times New Roman" w:hAnsi="Times New Roman" w:cs="Times New Roman"/>
          <w:b/>
          <w:sz w:val="28"/>
          <w:szCs w:val="28"/>
        </w:rPr>
        <w:t>«Рыбаки»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Броски теннисного мяча вверх и ловля его в колпачки.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Перестроение в колонну. Дети кладут мячи и колпачки.</w:t>
      </w: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долго нам шагать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 Но мы не можем опоздать.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lastRenderedPageBreak/>
        <w:t>Корабль, не будет долго ждать,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Места в каютах всем – занять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(построение в колонну)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Но шторм внезапно налетел,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Корабль наш на милю сел.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И я могу сказать одно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Корабль наш пошел на дно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(стоя в колонне медленно приседать)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Откуда только взялись силы,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Нырнули, всплыли и поплыли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(имитационные движения)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Земля, земля все закричали,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И так на остров мы попали,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Чтобы нам не разболеться,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Надо всем друзья согреться.</w:t>
      </w: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(полоса препятствий выполняется 4 раза)</w:t>
      </w:r>
    </w:p>
    <w:p w:rsidR="00F537BA" w:rsidRPr="008E600D" w:rsidRDefault="00F537BA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Pr="008E600D" w:rsidRDefault="008E600D" w:rsidP="008E600D">
      <w:pPr>
        <w:spacing w:before="100" w:beforeAutospacing="1" w:after="100" w:afterAutospacing="1" w:line="240" w:lineRule="auto"/>
        <w:ind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2. «По палубе в шторм».</w:t>
      </w: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Ползание по гимнастической скамейке на животе, подтягиваясь руками.</w:t>
      </w:r>
    </w:p>
    <w:p w:rsidR="00F537BA" w:rsidRPr="008E600D" w:rsidRDefault="00F537BA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3. «Подводные рифы».</w:t>
      </w: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Прыжки через барьеры.</w:t>
      </w:r>
    </w:p>
    <w:p w:rsidR="00F537BA" w:rsidRPr="008E600D" w:rsidRDefault="00F537BA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4. «Спу</w:t>
      </w:r>
      <w:proofErr w:type="gramStart"/>
      <w:r w:rsidRPr="008E600D">
        <w:rPr>
          <w:rFonts w:ascii="Times New Roman" w:hAnsi="Times New Roman" w:cs="Times New Roman"/>
          <w:b/>
          <w:sz w:val="28"/>
          <w:szCs w:val="28"/>
        </w:rPr>
        <w:t>ск в тр</w:t>
      </w:r>
      <w:proofErr w:type="gramEnd"/>
      <w:r w:rsidRPr="008E600D">
        <w:rPr>
          <w:rFonts w:ascii="Times New Roman" w:hAnsi="Times New Roman" w:cs="Times New Roman"/>
          <w:b/>
          <w:sz w:val="28"/>
          <w:szCs w:val="28"/>
        </w:rPr>
        <w:t>юм».</w:t>
      </w: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E600D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 xml:space="preserve"> под дугу (правым и левым боком; высокие четвереньки, руки на груди)</w:t>
      </w:r>
      <w:proofErr w:type="gramStart"/>
      <w:r w:rsidRPr="008E60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37BA" w:rsidRPr="008E600D" w:rsidRDefault="00F537BA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5. «</w:t>
      </w:r>
      <w:proofErr w:type="spellStart"/>
      <w:r w:rsidRPr="008E600D">
        <w:rPr>
          <w:rFonts w:ascii="Times New Roman" w:hAnsi="Times New Roman" w:cs="Times New Roman"/>
          <w:b/>
          <w:sz w:val="28"/>
          <w:szCs w:val="28"/>
        </w:rPr>
        <w:t>Крабики</w:t>
      </w:r>
      <w:proofErr w:type="spellEnd"/>
      <w:r w:rsidRPr="008E600D">
        <w:rPr>
          <w:rFonts w:ascii="Times New Roman" w:hAnsi="Times New Roman" w:cs="Times New Roman"/>
          <w:b/>
          <w:sz w:val="28"/>
          <w:szCs w:val="28"/>
        </w:rPr>
        <w:t>».</w:t>
      </w: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И. п. – упор руками сзади, ноги согнуты в коленных суставах, таз приподнят, продвижение вперед с опорой </w:t>
      </w:r>
      <w:r>
        <w:rPr>
          <w:rFonts w:ascii="Times New Roman" w:hAnsi="Times New Roman" w:cs="Times New Roman"/>
          <w:sz w:val="28"/>
          <w:szCs w:val="28"/>
        </w:rPr>
        <w:t>на конечности.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Перестроение в колонну, переход в другой спортзал, построение в круг. Дети берут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>, кроме водящего.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Подвижная игра «Цапля и лягушки</w:t>
      </w:r>
      <w:r w:rsidRPr="008E600D">
        <w:rPr>
          <w:rFonts w:ascii="Times New Roman" w:hAnsi="Times New Roman" w:cs="Times New Roman"/>
          <w:sz w:val="28"/>
          <w:szCs w:val="28"/>
        </w:rPr>
        <w:t>».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Цель</w:t>
      </w:r>
      <w:r w:rsidRPr="008E600D">
        <w:rPr>
          <w:rFonts w:ascii="Times New Roman" w:hAnsi="Times New Roman" w:cs="Times New Roman"/>
          <w:sz w:val="28"/>
          <w:szCs w:val="28"/>
        </w:rPr>
        <w:t>: Способствовать развитию ловкости, быстроты реакции, координации движений.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8E600D">
        <w:rPr>
          <w:rFonts w:ascii="Times New Roman" w:hAnsi="Times New Roman" w:cs="Times New Roman"/>
          <w:sz w:val="28"/>
          <w:szCs w:val="28"/>
        </w:rPr>
        <w:t>: Длинной веревкой посреди зала обозначается болото. В нем живет «цапля». Другие дети группы – «лягушки» прыгают на мячах по болоту и говорят: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Мы веселые лягушки,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Мы зеленые квакушки,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Громко квакаем с утра: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E600D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>,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00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E600D">
        <w:rPr>
          <w:rFonts w:ascii="Times New Roman" w:hAnsi="Times New Roman" w:cs="Times New Roman"/>
          <w:sz w:val="28"/>
          <w:szCs w:val="28"/>
        </w:rPr>
        <w:t>!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«Лягушки» останавливаются, замирают и внимательно слушают слова «цапли», которая ходит вокруг болота, высоко поднимая ноги, и говорит: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По болоту я шагаю,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И лягушек я хватаю.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Целиком я их глотаю.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Вот они, лягушки.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lastRenderedPageBreak/>
        <w:t>Зеленые квакушки.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Берегитесь, я иду,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Я вас всех переловлю.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После этих слов «цапля» должна поймать как можно больше прыгающих лягушек.</w:t>
      </w:r>
    </w:p>
    <w:p w:rsid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600D">
        <w:rPr>
          <w:rFonts w:ascii="Times New Roman" w:hAnsi="Times New Roman" w:cs="Times New Roman"/>
          <w:b/>
          <w:sz w:val="28"/>
          <w:szCs w:val="28"/>
        </w:rPr>
        <w:t>Указания</w:t>
      </w:r>
      <w:bookmarkEnd w:id="0"/>
      <w:r w:rsidRPr="008E600D">
        <w:rPr>
          <w:rFonts w:ascii="Times New Roman" w:hAnsi="Times New Roman" w:cs="Times New Roman"/>
          <w:sz w:val="28"/>
          <w:szCs w:val="28"/>
        </w:rPr>
        <w:t>: «Цапля» может ловить «лягушек» только после того, как договорит все свои слова.</w:t>
      </w:r>
    </w:p>
    <w:p w:rsidR="00F537BA" w:rsidRPr="008E600D" w:rsidRDefault="00F537BA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Малоподвижная игра «Морская гусеница».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Цель</w:t>
      </w:r>
      <w:r w:rsidRPr="008E600D">
        <w:rPr>
          <w:rFonts w:ascii="Times New Roman" w:hAnsi="Times New Roman" w:cs="Times New Roman"/>
          <w:sz w:val="28"/>
          <w:szCs w:val="28"/>
        </w:rPr>
        <w:t>: Способствовать развитию ловкости, быстроты, умения работать в команде.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8E600D">
        <w:rPr>
          <w:rFonts w:ascii="Times New Roman" w:hAnsi="Times New Roman" w:cs="Times New Roman"/>
          <w:sz w:val="28"/>
          <w:szCs w:val="28"/>
        </w:rPr>
        <w:t>: Все участники соединяются друг с другом с помощью мячей, которые они удерживают между собой туловищем. По команде, дети начинают движение гусеницы.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>Указания</w:t>
      </w:r>
      <w:r w:rsidRPr="008E600D">
        <w:rPr>
          <w:rFonts w:ascii="Times New Roman" w:hAnsi="Times New Roman" w:cs="Times New Roman"/>
          <w:sz w:val="28"/>
          <w:szCs w:val="28"/>
        </w:rPr>
        <w:t>: Стараться не уронить мяч, но если мяч потерян, поднять его и продолжить движение.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b/>
          <w:sz w:val="28"/>
          <w:szCs w:val="28"/>
        </w:rPr>
        <w:t xml:space="preserve">«Морская гусеница» </w:t>
      </w:r>
      <w:r w:rsidRPr="008E600D">
        <w:rPr>
          <w:rFonts w:ascii="Times New Roman" w:hAnsi="Times New Roman" w:cs="Times New Roman"/>
          <w:sz w:val="28"/>
          <w:szCs w:val="28"/>
        </w:rPr>
        <w:t>передвигается к пещере.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- Вот теперь скорей вдохнули,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И на дно мы все нырнули (кладут мячи на подоконник)</w:t>
      </w:r>
      <w:proofErr w:type="gramStart"/>
      <w:r w:rsidRPr="008E60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Ой, смотрите какая-то бутылка, а в ней что-то лежит. Так это записка!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E600D">
        <w:rPr>
          <w:rFonts w:ascii="Times New Roman" w:hAnsi="Times New Roman" w:cs="Times New Roman"/>
          <w:sz w:val="28"/>
          <w:szCs w:val="28"/>
        </w:rPr>
        <w:t>(Тот, кто найдет это послание.</w:t>
      </w:r>
      <w:proofErr w:type="gramEnd"/>
      <w:r w:rsidRPr="008E600D">
        <w:rPr>
          <w:rFonts w:ascii="Times New Roman" w:hAnsi="Times New Roman" w:cs="Times New Roman"/>
          <w:sz w:val="28"/>
          <w:szCs w:val="28"/>
        </w:rPr>
        <w:t xml:space="preserve"> Познает тайну волшебной жемчужины. Сама жемчужина находится в пещере. </w:t>
      </w:r>
      <w:proofErr w:type="gramStart"/>
      <w:r w:rsidRPr="008E600D">
        <w:rPr>
          <w:rFonts w:ascii="Times New Roman" w:hAnsi="Times New Roman" w:cs="Times New Roman"/>
          <w:sz w:val="28"/>
          <w:szCs w:val="28"/>
        </w:rPr>
        <w:t>А путь вам укажут звезды.)</w:t>
      </w:r>
      <w:proofErr w:type="gramEnd"/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- Ребята, а вы не видели здесь звезды (находим пещеру, открываем ее)</w:t>
      </w:r>
      <w:proofErr w:type="gramStart"/>
      <w:r w:rsidRPr="008E60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Голос жемчужины: Я рада слышать ваши голоса. Протяните руки ко мне. Вы первые, кто не побоялся морской глубины, и добрались до меня! И за вашу смелость, ловкость, я дарю вам морские сокровища. Откройте мой сундук. Это подарки. А подарки не простые, это игры вам морские. Я прощаюсь с вами, удачного возвращения домой.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 xml:space="preserve">- Ребята глубоко вдохнули. А вот и наш корабль, возвращаемся </w:t>
      </w:r>
      <w:proofErr w:type="gramStart"/>
      <w:r w:rsidRPr="008E60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600D">
        <w:rPr>
          <w:rFonts w:ascii="Times New Roman" w:hAnsi="Times New Roman" w:cs="Times New Roman"/>
          <w:sz w:val="28"/>
          <w:szCs w:val="28"/>
        </w:rPr>
        <w:t xml:space="preserve"> Садко.</w:t>
      </w:r>
    </w:p>
    <w:p w:rsidR="008E600D" w:rsidRPr="008E600D" w:rsidRDefault="008E600D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  <w:r w:rsidRPr="008E600D">
        <w:rPr>
          <w:rFonts w:ascii="Times New Roman" w:hAnsi="Times New Roman" w:cs="Times New Roman"/>
          <w:sz w:val="28"/>
          <w:szCs w:val="28"/>
        </w:rPr>
        <w:t>Построение в шеренгу, подведение итогов. Ребята вы молодцы, преодолели все трудности на своем пути. И в этом вам помогла дружба.</w:t>
      </w:r>
    </w:p>
    <w:p w:rsidR="00944481" w:rsidRPr="008E600D" w:rsidRDefault="00944481" w:rsidP="008E600D">
      <w:pPr>
        <w:spacing w:before="100" w:beforeAutospacing="1" w:after="100" w:afterAutospacing="1" w:line="240" w:lineRule="auto"/>
        <w:ind w:left="-680" w:right="-567"/>
        <w:contextualSpacing/>
        <w:rPr>
          <w:rFonts w:ascii="Times New Roman" w:hAnsi="Times New Roman" w:cs="Times New Roman"/>
          <w:sz w:val="28"/>
          <w:szCs w:val="28"/>
        </w:rPr>
      </w:pPr>
    </w:p>
    <w:sectPr w:rsidR="00944481" w:rsidRPr="008E600D" w:rsidSect="00F537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00D"/>
    <w:rsid w:val="00566B9C"/>
    <w:rsid w:val="008E600D"/>
    <w:rsid w:val="00944481"/>
    <w:rsid w:val="00F5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2012-10-28T03:56:00Z</dcterms:created>
  <dcterms:modified xsi:type="dcterms:W3CDTF">2023-01-24T05:51:00Z</dcterms:modified>
</cp:coreProperties>
</file>